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B7" w:rsidRDefault="00FF4BB7" w:rsidP="00FF4BB7">
      <w:pPr>
        <w:widowControl w:val="0"/>
        <w:tabs>
          <w:tab w:val="left" w:pos="3011"/>
        </w:tabs>
        <w:spacing w:after="0"/>
        <w:jc w:val="center"/>
        <w:rPr>
          <w:rFonts w:ascii="Garamond" w:hAnsi="Garamond"/>
          <w:b/>
          <w:bCs/>
          <w:i/>
          <w:sz w:val="32"/>
          <w:szCs w:val="32"/>
          <w14:ligatures w14:val="none"/>
        </w:rPr>
      </w:pPr>
      <w:r w:rsidRPr="00FF4BB7">
        <w:rPr>
          <w:rFonts w:ascii="Garamond" w:hAnsi="Garamond"/>
          <w:b/>
          <w:bCs/>
          <w:i/>
          <w:sz w:val="32"/>
          <w:szCs w:val="32"/>
          <w14:ligatures w14:val="none"/>
        </w:rPr>
        <w:t>REGISTRATION FORM</w:t>
      </w:r>
    </w:p>
    <w:p w:rsidR="00FF4BB7" w:rsidRPr="00FF4BB7" w:rsidRDefault="00A21F80" w:rsidP="00A21F80">
      <w:pPr>
        <w:widowControl w:val="0"/>
        <w:tabs>
          <w:tab w:val="left" w:pos="3011"/>
        </w:tabs>
        <w:spacing w:after="0"/>
        <w:jc w:val="center"/>
        <w:rPr>
          <w:rFonts w:ascii="Papyrus" w:hAnsi="Papyrus"/>
          <w:b/>
          <w:bCs/>
          <w:sz w:val="44"/>
          <w:szCs w:val="44"/>
          <w14:ligatures w14:val="none"/>
        </w:rPr>
      </w:pPr>
      <w:r>
        <w:rPr>
          <w:rFonts w:ascii="Times New Roman" w:hAnsi="Times New Roman"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5F6ABB90" wp14:editId="1CAA732F">
            <wp:simplePos x="0" y="0"/>
            <wp:positionH relativeFrom="column">
              <wp:posOffset>986790</wp:posOffset>
            </wp:positionH>
            <wp:positionV relativeFrom="paragraph">
              <wp:posOffset>418303</wp:posOffset>
            </wp:positionV>
            <wp:extent cx="1360967" cy="13590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67" cy="135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BB7" w:rsidRPr="00FF4BB7">
        <w:rPr>
          <w:rFonts w:ascii="Papyrus" w:hAnsi="Papyrus"/>
          <w:b/>
          <w:bCs/>
          <w:sz w:val="44"/>
          <w:szCs w:val="44"/>
          <w14:ligatures w14:val="none"/>
        </w:rPr>
        <w:t>Defenses, Dichotomies, &amp; Character Structure</w:t>
      </w:r>
    </w:p>
    <w:p w:rsidR="00FF4BB7" w:rsidRDefault="00A21F80" w:rsidP="00A21F80">
      <w:pPr>
        <w:widowControl w:val="0"/>
        <w:spacing w:after="0" w:line="240" w:lineRule="auto"/>
        <w:ind w:left="2880"/>
        <w:jc w:val="center"/>
        <w:rPr>
          <w:rFonts w:ascii="Papyrus" w:hAnsi="Papyrus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noProof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7EDE2155" wp14:editId="2AB1AC25">
            <wp:simplePos x="0" y="0"/>
            <wp:positionH relativeFrom="column">
              <wp:posOffset>1286510</wp:posOffset>
            </wp:positionH>
            <wp:positionV relativeFrom="paragraph">
              <wp:posOffset>56042</wp:posOffset>
            </wp:positionV>
            <wp:extent cx="753377" cy="1041991"/>
            <wp:effectExtent l="0" t="0" r="8890" b="6350"/>
            <wp:wrapNone/>
            <wp:docPr id="10" name="Picture 10" descr="Photo Peter O'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oto Peter O'H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77" cy="1041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BB7">
        <w:rPr>
          <w:rFonts w:ascii="Papyrus" w:hAnsi="Papyrus"/>
          <w:b/>
          <w:bCs/>
          <w:sz w:val="32"/>
          <w:szCs w:val="32"/>
          <w14:ligatures w14:val="none"/>
        </w:rPr>
        <w:t>w</w:t>
      </w:r>
      <w:r w:rsidR="00FF4BB7" w:rsidRPr="00FF4BB7">
        <w:rPr>
          <w:rFonts w:ascii="Papyrus" w:hAnsi="Papyrus"/>
          <w:b/>
          <w:bCs/>
          <w:sz w:val="32"/>
          <w:szCs w:val="32"/>
          <w14:ligatures w14:val="none"/>
        </w:rPr>
        <w:t>it</w:t>
      </w:r>
      <w:bookmarkStart w:id="0" w:name="_GoBack"/>
      <w:bookmarkEnd w:id="0"/>
      <w:r w:rsidR="00FF4BB7" w:rsidRPr="00FF4BB7">
        <w:rPr>
          <w:rFonts w:ascii="Papyrus" w:hAnsi="Papyrus"/>
          <w:b/>
          <w:bCs/>
          <w:sz w:val="32"/>
          <w:szCs w:val="32"/>
          <w14:ligatures w14:val="none"/>
        </w:rPr>
        <w:t>h Peter O’Hanrahan</w:t>
      </w:r>
    </w:p>
    <w:p w:rsidR="00FF4BB7" w:rsidRPr="00FF4BB7" w:rsidRDefault="00FF4BB7" w:rsidP="00A21F80">
      <w:pPr>
        <w:widowControl w:val="0"/>
        <w:spacing w:after="0" w:line="240" w:lineRule="auto"/>
        <w:jc w:val="center"/>
        <w:rPr>
          <w:rFonts w:ascii="Papyrus" w:hAnsi="Papyrus"/>
          <w:b/>
          <w:bCs/>
          <w:sz w:val="16"/>
          <w:szCs w:val="16"/>
          <w14:ligatures w14:val="none"/>
        </w:rPr>
      </w:pPr>
    </w:p>
    <w:p w:rsidR="00FF4BB7" w:rsidRDefault="00FF4BB7" w:rsidP="00A21F80">
      <w:pPr>
        <w:widowControl w:val="0"/>
        <w:spacing w:after="0" w:line="240" w:lineRule="auto"/>
        <w:ind w:left="2160" w:firstLine="720"/>
        <w:jc w:val="center"/>
        <w:rPr>
          <w:rFonts w:ascii="Papyrus" w:hAnsi="Papyrus"/>
          <w:b/>
          <w:bCs/>
          <w:sz w:val="32"/>
          <w:szCs w:val="32"/>
          <w14:ligatures w14:val="none"/>
        </w:rPr>
      </w:pPr>
      <w:r>
        <w:rPr>
          <w:rFonts w:ascii="Papyrus" w:hAnsi="Papyrus"/>
          <w:b/>
          <w:bCs/>
          <w:sz w:val="32"/>
          <w:szCs w:val="32"/>
          <w14:ligatures w14:val="none"/>
        </w:rPr>
        <w:t>November 14 &amp; 15, 2015</w:t>
      </w:r>
    </w:p>
    <w:p w:rsidR="00A21F80" w:rsidRPr="00FF4BB7" w:rsidRDefault="00A21F80" w:rsidP="00A21F80">
      <w:pPr>
        <w:widowControl w:val="0"/>
        <w:spacing w:after="0" w:line="240" w:lineRule="auto"/>
        <w:ind w:left="2160" w:firstLine="720"/>
        <w:jc w:val="center"/>
        <w:rPr>
          <w:rFonts w:ascii="Papyrus" w:hAnsi="Papyrus"/>
          <w:b/>
          <w:bCs/>
          <w:sz w:val="32"/>
          <w:szCs w:val="32"/>
          <w14:ligatures w14:val="none"/>
        </w:rPr>
      </w:pPr>
      <w:r>
        <w:rPr>
          <w:rFonts w:ascii="Papyrus" w:hAnsi="Papyrus"/>
          <w:b/>
          <w:bCs/>
          <w:sz w:val="32"/>
          <w:szCs w:val="32"/>
          <w14:ligatures w14:val="none"/>
        </w:rPr>
        <w:t>Seattle, WA</w:t>
      </w:r>
    </w:p>
    <w:p w:rsidR="00A21F80" w:rsidRPr="00A21F80" w:rsidRDefault="00A21F80" w:rsidP="00A21F80">
      <w:pPr>
        <w:widowControl w:val="0"/>
        <w:rPr>
          <w:b/>
          <w:i/>
          <w:iCs/>
          <w:color w:val="C00000"/>
          <w:sz w:val="24"/>
          <w:szCs w:val="24"/>
          <w14:ligatures w14:val="none"/>
        </w:rPr>
      </w:pPr>
      <w:r w:rsidRPr="00A21F80">
        <w:rPr>
          <w:b/>
          <w:i/>
          <w:iCs/>
          <w:color w:val="C00000"/>
          <w:sz w:val="24"/>
          <w:szCs w:val="24"/>
          <w14:ligatures w14:val="none"/>
        </w:rPr>
        <w:t>(</w:t>
      </w:r>
      <w:r w:rsidR="001D6666" w:rsidRPr="00A21F80">
        <w:rPr>
          <w:b/>
          <w:i/>
          <w:iCs/>
          <w:color w:val="C00000"/>
          <w:sz w:val="24"/>
          <w:szCs w:val="24"/>
          <w14:ligatures w14:val="none"/>
        </w:rPr>
        <w:t>Please</w:t>
      </w:r>
      <w:r w:rsidRPr="00A21F80">
        <w:rPr>
          <w:b/>
          <w:i/>
          <w:iCs/>
          <w:color w:val="C00000"/>
          <w:sz w:val="24"/>
          <w:szCs w:val="24"/>
          <w14:ligatures w14:val="none"/>
        </w:rPr>
        <w:t xml:space="preserve"> print!)</w:t>
      </w:r>
    </w:p>
    <w:p w:rsidR="00A21F80" w:rsidRDefault="00A21F80" w:rsidP="00A21F80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Name ____________________________________________   Type ________   Subtype _____________</w:t>
      </w:r>
    </w:p>
    <w:p w:rsidR="00A21F80" w:rsidRDefault="00A21F80" w:rsidP="00A21F80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Address ______________________________________________________________________________</w:t>
      </w:r>
    </w:p>
    <w:p w:rsidR="00A21F80" w:rsidRDefault="00A21F80" w:rsidP="00A21F80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City/State/Zip _____________________________________________________________________________________</w:t>
      </w:r>
    </w:p>
    <w:p w:rsidR="00A21F80" w:rsidRDefault="00A21F80" w:rsidP="00A21F80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Phone</w:t>
      </w:r>
      <w:r>
        <w:rPr>
          <w:b/>
          <w:bCs/>
          <w:sz w:val="22"/>
          <w:szCs w:val="22"/>
          <w14:ligatures w14:val="none"/>
        </w:rPr>
        <w:tab/>
        <w:t>(home) __________________________________________</w:t>
      </w:r>
    </w:p>
    <w:p w:rsidR="00A21F80" w:rsidRDefault="00A21F80" w:rsidP="00A21F80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  <w:t>(</w:t>
      </w:r>
      <w:proofErr w:type="gramStart"/>
      <w:r>
        <w:rPr>
          <w:b/>
          <w:bCs/>
          <w:sz w:val="22"/>
          <w:szCs w:val="22"/>
          <w14:ligatures w14:val="none"/>
        </w:rPr>
        <w:t>mobile</w:t>
      </w:r>
      <w:proofErr w:type="gramEnd"/>
      <w:r>
        <w:rPr>
          <w:b/>
          <w:bCs/>
          <w:sz w:val="22"/>
          <w:szCs w:val="22"/>
          <w14:ligatures w14:val="none"/>
        </w:rPr>
        <w:t>) _________________________________________</w:t>
      </w:r>
    </w:p>
    <w:p w:rsidR="00A21F80" w:rsidRDefault="00A21F80" w:rsidP="00A21F80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E-Mail _______________________________________________________________________________  </w:t>
      </w:r>
    </w:p>
    <w:p w:rsidR="00A21F80" w:rsidRDefault="00A21F80" w:rsidP="00A21F80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Registration Fee:    $245 (Early Bird) _________    $275 (After October 1</w:t>
      </w:r>
      <w:r w:rsidR="0060338D">
        <w:rPr>
          <w:b/>
          <w:bCs/>
          <w:sz w:val="22"/>
          <w:szCs w:val="22"/>
          <w14:ligatures w14:val="none"/>
        </w:rPr>
        <w:t>6</w:t>
      </w:r>
      <w:r w:rsidR="0060338D" w:rsidRPr="0060338D">
        <w:rPr>
          <w:b/>
          <w:bCs/>
          <w:sz w:val="22"/>
          <w:szCs w:val="22"/>
          <w:vertAlign w:val="superscript"/>
          <w14:ligatures w14:val="none"/>
        </w:rPr>
        <w:t>th</w:t>
      </w:r>
      <w:r>
        <w:rPr>
          <w:b/>
          <w:bCs/>
          <w:sz w:val="22"/>
          <w:szCs w:val="22"/>
          <w14:ligatures w14:val="none"/>
        </w:rPr>
        <w:t>)</w:t>
      </w:r>
      <w:r w:rsidR="0060338D">
        <w:rPr>
          <w:b/>
          <w:bCs/>
          <w:sz w:val="22"/>
          <w:szCs w:val="22"/>
          <w14:ligatures w14:val="none"/>
        </w:rPr>
        <w:t xml:space="preserve"> </w:t>
      </w:r>
      <w:r>
        <w:rPr>
          <w:b/>
          <w:bCs/>
          <w:sz w:val="22"/>
          <w:szCs w:val="22"/>
          <w14:ligatures w14:val="none"/>
        </w:rPr>
        <w:t>_________</w:t>
      </w:r>
    </w:p>
    <w:p w:rsidR="00A21F80" w:rsidRPr="00A21F80" w:rsidRDefault="00A21F80">
      <w:pPr>
        <w:rPr>
          <w:b/>
          <w:color w:val="C00000"/>
        </w:rPr>
      </w:pPr>
    </w:p>
    <w:p w:rsidR="00A21F80" w:rsidRPr="00A21F80" w:rsidRDefault="00A21F80" w:rsidP="00A21F80">
      <w:pPr>
        <w:jc w:val="center"/>
        <w:rPr>
          <w:b/>
          <w:color w:val="C00000"/>
          <w:sz w:val="24"/>
          <w:szCs w:val="24"/>
        </w:rPr>
      </w:pPr>
      <w:r w:rsidRPr="00A21F80">
        <w:rPr>
          <w:b/>
          <w:color w:val="C00000"/>
          <w:sz w:val="24"/>
          <w:szCs w:val="24"/>
        </w:rPr>
        <w:t>TO REGISTER for this workshop:</w:t>
      </w:r>
    </w:p>
    <w:p w:rsidR="007953AA" w:rsidRPr="00A21F80" w:rsidRDefault="00A21F80" w:rsidP="00A21F80">
      <w:pPr>
        <w:jc w:val="center"/>
        <w:rPr>
          <w:b/>
          <w:bCs/>
          <w:sz w:val="22"/>
          <w:szCs w:val="22"/>
          <w14:ligatures w14:val="none"/>
        </w:rPr>
      </w:pPr>
      <w:r w:rsidRPr="00A21F80">
        <w:rPr>
          <w:b/>
          <w:bCs/>
          <w:sz w:val="22"/>
          <w:szCs w:val="22"/>
          <w14:ligatures w14:val="none"/>
        </w:rPr>
        <w:t>Please fill out</w:t>
      </w:r>
      <w:r w:rsidR="00FF4BB7" w:rsidRPr="00A21F80">
        <w:rPr>
          <w:b/>
          <w:bCs/>
          <w:noProof/>
          <w:sz w:val="22"/>
          <w:szCs w:val="22"/>
          <w14:ligatures w14:val="non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3C82E04" wp14:editId="719A240B">
                <wp:simplePos x="0" y="0"/>
                <wp:positionH relativeFrom="column">
                  <wp:posOffset>-1041429</wp:posOffset>
                </wp:positionH>
                <wp:positionV relativeFrom="paragraph">
                  <wp:posOffset>6485536</wp:posOffset>
                </wp:positionV>
                <wp:extent cx="8856921" cy="3583172"/>
                <wp:effectExtent l="0" t="0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6921" cy="3583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BB7" w:rsidRDefault="00FF4BB7" w:rsidP="00FF4BB7">
                            <w:pPr>
                              <w:widowControl w:val="0"/>
                              <w:spacing w:before="80" w:after="8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7375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7375E"/>
                                <w:sz w:val="24"/>
                                <w:szCs w:val="24"/>
                                <w14:ligatures w14:val="none"/>
                              </w:rPr>
                              <w:t>REGISTRATION FORM</w:t>
                            </w:r>
                          </w:p>
                          <w:tbl>
                            <w:tblPr>
                              <w:tblW w:w="5160" w:type="dxa"/>
                              <w:tblInd w:w="280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60"/>
                            </w:tblGrid>
                            <w:tr w:rsidR="00FF4BB7" w:rsidTr="00FF4BB7">
                              <w:trPr>
                                <w:trHeight w:val="2230"/>
                              </w:trPr>
                              <w:tc>
                                <w:tcPr>
                                  <w:tcW w:w="5160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:rsidR="00FF4BB7" w:rsidRDefault="00FF4BB7" w:rsidP="00FF4BB7">
                                  <w:pPr>
                                    <w:rPr>
                                      <w:rFonts w:eastAsia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 REGISTER</w:t>
                                  </w:r>
                                </w:p>
                                <w:p w:rsidR="00FF4BB7" w:rsidRDefault="00FF4BB7" w:rsidP="00FF4BB7">
                                  <w:pPr>
                                    <w:rPr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Make check payable to:</w:t>
                                  </w:r>
                                </w:p>
                                <w:p w:rsidR="00FF4BB7" w:rsidRDefault="00FF4BB7" w:rsidP="00FF4BB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Emile Haddad, 9016 Meridian N,  Seattle WA 98103</w:t>
                                  </w:r>
                                </w:p>
                                <w:p w:rsidR="00FF4BB7" w:rsidRDefault="00FF4BB7" w:rsidP="00FF4BB7">
                                  <w:pP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FF4BB7" w:rsidRDefault="00FF4BB7" w:rsidP="00FF4BB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FOR MORE INFORMATION:</w:t>
                                  </w:r>
                                </w:p>
                                <w:p w:rsidR="00FF4BB7" w:rsidRDefault="00CA66C0" w:rsidP="00FF4BB7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hyperlink r:id="rId7" w:history="1">
                                    <w:r w:rsidR="00FF4BB7">
                                      <w:rPr>
                                        <w:rStyle w:val="Hyperlink"/>
                                        <w:b/>
                                        <w:bCs/>
                                        <w:color w:val="auto"/>
                                      </w:rPr>
                                      <w:t>emile@catalystbcc.com</w:t>
                                    </w:r>
                                  </w:hyperlink>
                                </w:p>
                                <w:p w:rsidR="00FF4BB7" w:rsidRDefault="00CA66C0" w:rsidP="00FF4BB7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hyperlink r:id="rId8" w:history="1">
                                    <w:r w:rsidR="00FF4BB7">
                                      <w:rPr>
                                        <w:rStyle w:val="Hyperlink"/>
                                        <w:b/>
                                        <w:bCs/>
                                        <w:color w:val="auto"/>
                                      </w:rPr>
                                      <w:t>nshama.sterling@gmail.com</w:t>
                                    </w:r>
                                  </w:hyperlink>
                                </w:p>
                              </w:tc>
                            </w:tr>
                            <w:tr w:rsidR="00FF4BB7" w:rsidTr="00FF4BB7">
                              <w:trPr>
                                <w:trHeight w:val="2230"/>
                              </w:trPr>
                              <w:tc>
                                <w:tcPr>
                                  <w:tcW w:w="5160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:rsidR="00FF4BB7" w:rsidRPr="00FF4BB7" w:rsidRDefault="00FF4BB7" w:rsidP="00FF4BB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Saturday, November 14    9:00am - 6:00pm</w:t>
                                  </w:r>
                                </w:p>
                                <w:p w:rsidR="00FF4BB7" w:rsidRPr="00FF4BB7" w:rsidRDefault="00FF4BB7" w:rsidP="00FF4BB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Sunday, November 15       9:00am - 6:00pm</w:t>
                                  </w:r>
                                </w:p>
                                <w:p w:rsidR="00FF4BB7" w:rsidRPr="00FF4BB7" w:rsidRDefault="00FF4BB7" w:rsidP="00FF4BB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FF4BB7" w:rsidRDefault="00FF4BB7" w:rsidP="00FF4BB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The Mountaineers</w:t>
                                  </w:r>
                                </w:p>
                                <w:p w:rsidR="00FF4BB7" w:rsidRPr="00FF4BB7" w:rsidRDefault="00FF4BB7" w:rsidP="00FF4BB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7700 Sand Point Way NE, Seattle, WA 98115</w:t>
                                  </w:r>
                                </w:p>
                                <w:p w:rsidR="00FF4BB7" w:rsidRPr="00FF4BB7" w:rsidRDefault="00FF4BB7" w:rsidP="00FF4BB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FF4BB7" w:rsidRDefault="00FF4BB7" w:rsidP="00FF4BB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WORKSHOP COST:</w:t>
                                  </w:r>
                                </w:p>
                                <w:p w:rsidR="00FF4BB7" w:rsidRPr="00FF4BB7" w:rsidRDefault="00FF4BB7" w:rsidP="00FF4BB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Early Bird $245   (by October 1, 2015)</w:t>
                                  </w:r>
                                </w:p>
                                <w:p w:rsidR="00FF4BB7" w:rsidRPr="00FF4BB7" w:rsidRDefault="00FF4BB7" w:rsidP="00FF4BB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Regular    $275</w:t>
                                  </w:r>
                                </w:p>
                              </w:tc>
                            </w:tr>
                          </w:tbl>
                          <w:p w:rsidR="00FF4BB7" w:rsidRPr="00FF4BB7" w:rsidRDefault="00FF4BB7" w:rsidP="00FF4BB7">
                            <w:pPr>
                              <w:widowControl w:val="0"/>
                              <w:tabs>
                                <w:tab w:val="left" w:pos="3011"/>
                              </w:tabs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FF4BB7">
                              <w:rPr>
                                <w:rFonts w:ascii="Papyrus" w:hAnsi="Papyrus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Defenses, Dichotomies, &amp; Character Structure</w:t>
                            </w:r>
                          </w:p>
                          <w:p w:rsidR="00FF4BB7" w:rsidRDefault="00FF4BB7" w:rsidP="00FF4BB7">
                            <w:pPr>
                              <w:widowControl w:val="0"/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F4BB7" w:rsidRDefault="00FF4BB7" w:rsidP="00FF4BB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Papyrus" w:hAnsi="Papyru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</w:t>
                            </w:r>
                            <w:r w:rsidRPr="00FF4BB7">
                              <w:rPr>
                                <w:rFonts w:ascii="Papyrus" w:hAnsi="Papyru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ith</w:t>
                            </w:r>
                            <w:proofErr w:type="gramEnd"/>
                            <w:r w:rsidRPr="00FF4BB7">
                              <w:rPr>
                                <w:rFonts w:ascii="Papyrus" w:hAnsi="Papyru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Peter O’Hanrahan</w:t>
                            </w:r>
                          </w:p>
                          <w:p w:rsidR="00FF4BB7" w:rsidRPr="00FF4BB7" w:rsidRDefault="00FF4BB7" w:rsidP="00FF4BB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FF4BB7" w:rsidRPr="00FF4BB7" w:rsidRDefault="00FF4BB7" w:rsidP="00FF4BB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November 14 &amp; 15, 2015</w:t>
                            </w:r>
                          </w:p>
                          <w:p w:rsidR="00FF4BB7" w:rsidRDefault="00FF4BB7" w:rsidP="00FF4BB7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004E6A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E6A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FF4BB7" w:rsidRDefault="00FF4BB7" w:rsidP="00FF4BB7">
                            <w:pPr>
                              <w:spacing w:after="0" w:line="273" w:lineRule="auto"/>
                              <w:ind w:left="72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3F11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533F11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533F11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2pt;margin-top:510.65pt;width:697.4pt;height:282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x2CwMAALc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" filled="f" stroked="f" strokecolor="black [0]" insetpen="t">
                <v:textbox inset="2.88pt,2.88pt,2.88pt,2.88pt">
                  <w:txbxContent>
                    <w:p w:rsidR="00FF4BB7" w:rsidRDefault="00FF4BB7" w:rsidP="00FF4BB7">
                      <w:pPr>
                        <w:widowControl w:val="0"/>
                        <w:spacing w:before="80" w:after="80"/>
                        <w:jc w:val="center"/>
                        <w:rPr>
                          <w:b/>
                          <w:bCs/>
                          <w:i/>
                          <w:iCs/>
                          <w:color w:val="17375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7375E"/>
                          <w:sz w:val="24"/>
                          <w:szCs w:val="24"/>
                          <w14:ligatures w14:val="none"/>
                        </w:rPr>
                        <w:t>REGISTRATION FORM</w:t>
                      </w:r>
                    </w:p>
                    <w:tbl>
                      <w:tblPr>
                        <w:tblW w:w="5160" w:type="dxa"/>
                        <w:tblInd w:w="280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60"/>
                      </w:tblGrid>
                      <w:tr w:rsidR="00FF4BB7" w:rsidTr="00FF4BB7">
                        <w:trPr>
                          <w:trHeight w:val="2230"/>
                        </w:trPr>
                        <w:tc>
                          <w:tcPr>
                            <w:tcW w:w="5160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:rsidR="00FF4BB7" w:rsidRDefault="00FF4BB7" w:rsidP="00FF4BB7">
                            <w:pPr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 REGISTER</w:t>
                            </w:r>
                          </w:p>
                          <w:p w:rsidR="00FF4BB7" w:rsidRDefault="00FF4BB7" w:rsidP="00FF4BB7">
                            <w:pP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cntxtAlts w14:val="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Make check payable to:</w:t>
                            </w:r>
                          </w:p>
                          <w:p w:rsidR="00FF4BB7" w:rsidRDefault="00FF4BB7" w:rsidP="00FF4B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Emile Haddad, 9016 Meridian N,  Seattle WA 98103</w:t>
                            </w:r>
                          </w:p>
                          <w:p w:rsidR="00FF4BB7" w:rsidRDefault="00FF4BB7" w:rsidP="00FF4BB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FF4BB7" w:rsidRDefault="00FF4BB7" w:rsidP="00FF4B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MORE INFORMATION:</w:t>
                            </w:r>
                          </w:p>
                          <w:p w:rsidR="00FF4BB7" w:rsidRDefault="00CA66C0" w:rsidP="00FF4BB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FF4BB7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</w:rPr>
                                <w:t>emile@catalystbcc.com</w:t>
                              </w:r>
                            </w:hyperlink>
                          </w:p>
                          <w:p w:rsidR="00FF4BB7" w:rsidRDefault="00CA66C0" w:rsidP="00FF4BB7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FF4BB7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</w:rPr>
                                <w:t>nshama.sterling@gmail.com</w:t>
                              </w:r>
                            </w:hyperlink>
                          </w:p>
                        </w:tc>
                      </w:tr>
                      <w:tr w:rsidR="00FF4BB7" w:rsidTr="00FF4BB7">
                        <w:trPr>
                          <w:trHeight w:val="2230"/>
                        </w:trPr>
                        <w:tc>
                          <w:tcPr>
                            <w:tcW w:w="5160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:rsidR="00FF4BB7" w:rsidRPr="00FF4BB7" w:rsidRDefault="00FF4BB7" w:rsidP="00FF4B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Saturday, November 14    9:00am - 6:00pm</w:t>
                            </w:r>
                          </w:p>
                          <w:p w:rsidR="00FF4BB7" w:rsidRPr="00FF4BB7" w:rsidRDefault="00FF4BB7" w:rsidP="00FF4B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Sunday, November 15       9:00am - 6:00pm</w:t>
                            </w:r>
                          </w:p>
                          <w:p w:rsidR="00FF4BB7" w:rsidRPr="00FF4BB7" w:rsidRDefault="00FF4BB7" w:rsidP="00FF4B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F4BB7" w:rsidRDefault="00FF4BB7" w:rsidP="00FF4B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Mountaineers</w:t>
                            </w:r>
                          </w:p>
                          <w:p w:rsidR="00FF4BB7" w:rsidRPr="00FF4BB7" w:rsidRDefault="00FF4BB7" w:rsidP="00FF4B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7700 Sand Point Way NE, Seattle, WA 98115</w:t>
                            </w:r>
                          </w:p>
                          <w:p w:rsidR="00FF4BB7" w:rsidRPr="00FF4BB7" w:rsidRDefault="00FF4BB7" w:rsidP="00FF4B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F4BB7" w:rsidRDefault="00FF4BB7" w:rsidP="00FF4B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WORKSHOP COST:</w:t>
                            </w:r>
                          </w:p>
                          <w:p w:rsidR="00FF4BB7" w:rsidRPr="00FF4BB7" w:rsidRDefault="00FF4BB7" w:rsidP="00FF4B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Early Bird $245   (by October 1, 2015)</w:t>
                            </w:r>
                          </w:p>
                          <w:p w:rsidR="00FF4BB7" w:rsidRPr="00FF4BB7" w:rsidRDefault="00FF4BB7" w:rsidP="00FF4B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Regular    $275</w:t>
                            </w:r>
                          </w:p>
                        </w:tc>
                      </w:tr>
                    </w:tbl>
                    <w:p w:rsidR="00FF4BB7" w:rsidRPr="00FF4BB7" w:rsidRDefault="00FF4BB7" w:rsidP="00FF4BB7">
                      <w:pPr>
                        <w:widowControl w:val="0"/>
                        <w:tabs>
                          <w:tab w:val="left" w:pos="3011"/>
                        </w:tabs>
                        <w:spacing w:after="0"/>
                        <w:jc w:val="center"/>
                        <w:rPr>
                          <w:rFonts w:ascii="Papyrus" w:hAnsi="Papyrus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 w:rsidRPr="00FF4BB7">
                        <w:rPr>
                          <w:rFonts w:ascii="Papyrus" w:hAnsi="Papyrus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Defenses, Dichotomies, &amp; Character Structure</w:t>
                      </w:r>
                    </w:p>
                    <w:p w:rsidR="00FF4BB7" w:rsidRDefault="00FF4BB7" w:rsidP="00FF4BB7">
                      <w:pPr>
                        <w:widowControl w:val="0"/>
                        <w:spacing w:after="0" w:line="24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FF4BB7" w:rsidRDefault="00FF4BB7" w:rsidP="00FF4BB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Papyrus" w:hAnsi="Papyru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w</w:t>
                      </w:r>
                      <w:r w:rsidRPr="00FF4BB7">
                        <w:rPr>
                          <w:rFonts w:ascii="Papyrus" w:hAnsi="Papyru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ith</w:t>
                      </w:r>
                      <w:proofErr w:type="gramEnd"/>
                      <w:r w:rsidRPr="00FF4BB7">
                        <w:rPr>
                          <w:rFonts w:ascii="Papyrus" w:hAnsi="Papyru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Peter O’Hanrahan</w:t>
                      </w:r>
                    </w:p>
                    <w:p w:rsidR="00FF4BB7" w:rsidRPr="00FF4BB7" w:rsidRDefault="00FF4BB7" w:rsidP="00FF4BB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FF4BB7" w:rsidRPr="00FF4BB7" w:rsidRDefault="00FF4BB7" w:rsidP="00FF4BB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November 14 &amp; 15, 2015</w:t>
                      </w:r>
                    </w:p>
                    <w:p w:rsidR="00FF4BB7" w:rsidRDefault="00FF4BB7" w:rsidP="00FF4BB7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color w:val="004E6A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4E6A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FF4BB7" w:rsidRDefault="00FF4BB7" w:rsidP="00FF4BB7">
                      <w:pPr>
                        <w:spacing w:after="0" w:line="273" w:lineRule="auto"/>
                        <w:ind w:left="72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33F11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533F11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533F11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21F80">
        <w:rPr>
          <w:b/>
          <w:bCs/>
          <w:sz w:val="22"/>
          <w:szCs w:val="22"/>
          <w14:ligatures w14:val="none"/>
        </w:rPr>
        <w:t xml:space="preserve"> this registration form and mail or email the information to:</w:t>
      </w:r>
    </w:p>
    <w:p w:rsidR="00A21F80" w:rsidRPr="00A21F80" w:rsidRDefault="001D6666" w:rsidP="00A21F80">
      <w:pPr>
        <w:widowControl w:val="0"/>
        <w:spacing w:after="0"/>
        <w:jc w:val="center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Emile Haddad, 9016 Meridian N, </w:t>
      </w:r>
      <w:r w:rsidR="00A21F80" w:rsidRPr="00A21F80">
        <w:rPr>
          <w:b/>
          <w:bCs/>
          <w:sz w:val="22"/>
          <w:szCs w:val="22"/>
          <w14:ligatures w14:val="none"/>
        </w:rPr>
        <w:t>Seattle WA 98103, emile@catalystbcc.com</w:t>
      </w:r>
    </w:p>
    <w:p w:rsidR="00A21F80" w:rsidRPr="00A21F80" w:rsidRDefault="00A21F80" w:rsidP="00A21F80">
      <w:pPr>
        <w:widowControl w:val="0"/>
        <w:spacing w:after="0"/>
        <w:rPr>
          <w:b/>
          <w:bCs/>
          <w:sz w:val="22"/>
          <w:szCs w:val="22"/>
          <w14:ligatures w14:val="none"/>
        </w:rPr>
      </w:pP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5160"/>
      </w:tblGrid>
      <w:tr w:rsidR="00A21F80" w:rsidRPr="00A21F80" w:rsidTr="007A561A">
        <w:trPr>
          <w:trHeight w:val="2230"/>
        </w:trPr>
        <w:tc>
          <w:tcPr>
            <w:tcW w:w="51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1F80" w:rsidRPr="00A21F80" w:rsidRDefault="00A21F80" w:rsidP="007A561A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 w:rsidRPr="00A21F80">
              <w:rPr>
                <w:b/>
                <w:bCs/>
                <w:sz w:val="22"/>
                <w:szCs w:val="22"/>
                <w14:ligatures w14:val="none"/>
              </w:rPr>
              <w:t>Saturday, November 14    9:00am - 6:00pm</w:t>
            </w:r>
          </w:p>
          <w:p w:rsidR="00A21F80" w:rsidRPr="00A21F80" w:rsidRDefault="00A21F80" w:rsidP="007A561A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 w:rsidRPr="00A21F80">
              <w:rPr>
                <w:b/>
                <w:bCs/>
                <w:sz w:val="22"/>
                <w:szCs w:val="22"/>
                <w14:ligatures w14:val="none"/>
              </w:rPr>
              <w:t>Sunday, November 15       9:00am - 6:00pm</w:t>
            </w:r>
          </w:p>
          <w:p w:rsidR="00A21F80" w:rsidRPr="00A21F80" w:rsidRDefault="00A21F80" w:rsidP="007A561A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</w:p>
          <w:p w:rsidR="00A21F80" w:rsidRPr="00A21F80" w:rsidRDefault="00A21F80" w:rsidP="007A561A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 w:rsidRPr="00A21F80">
              <w:rPr>
                <w:b/>
                <w:bCs/>
                <w:sz w:val="22"/>
                <w:szCs w:val="22"/>
                <w14:ligatures w14:val="none"/>
              </w:rPr>
              <w:t>The Mountaineers</w:t>
            </w:r>
          </w:p>
          <w:p w:rsidR="00A21F80" w:rsidRPr="00A21F80" w:rsidRDefault="00A21F80" w:rsidP="007A561A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 w:rsidRPr="00A21F80">
              <w:rPr>
                <w:b/>
                <w:bCs/>
                <w:sz w:val="22"/>
                <w:szCs w:val="22"/>
                <w14:ligatures w14:val="none"/>
              </w:rPr>
              <w:t>7700 Sand Point Way NE, Seattle, WA 98115</w:t>
            </w:r>
          </w:p>
          <w:p w:rsidR="00A21F80" w:rsidRPr="00A21F80" w:rsidRDefault="00A21F80" w:rsidP="007A561A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</w:p>
          <w:p w:rsidR="00A21F80" w:rsidRPr="00A21F80" w:rsidRDefault="00A21F80" w:rsidP="007A561A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 w:rsidRPr="00A21F80">
              <w:rPr>
                <w:b/>
                <w:bCs/>
                <w:sz w:val="22"/>
                <w:szCs w:val="22"/>
                <w14:ligatures w14:val="none"/>
              </w:rPr>
              <w:t>WORKSHOP COST:</w:t>
            </w:r>
          </w:p>
          <w:p w:rsidR="00A21F80" w:rsidRPr="00A21F80" w:rsidRDefault="00A21F80" w:rsidP="007A561A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 w:rsidRPr="00A21F80">
              <w:rPr>
                <w:b/>
                <w:bCs/>
                <w:sz w:val="22"/>
                <w:szCs w:val="22"/>
                <w14:ligatures w14:val="none"/>
              </w:rPr>
              <w:t>Early Bird $245   (by October 1</w:t>
            </w:r>
            <w:r w:rsidR="009F1F3F">
              <w:rPr>
                <w:b/>
                <w:bCs/>
                <w:sz w:val="22"/>
                <w:szCs w:val="22"/>
                <w14:ligatures w14:val="none"/>
              </w:rPr>
              <w:t>6</w:t>
            </w:r>
            <w:r w:rsidRPr="00A21F80">
              <w:rPr>
                <w:b/>
                <w:bCs/>
                <w:sz w:val="22"/>
                <w:szCs w:val="22"/>
                <w14:ligatures w14:val="none"/>
              </w:rPr>
              <w:t>, 2015)</w:t>
            </w:r>
          </w:p>
          <w:p w:rsidR="00A21F80" w:rsidRPr="00A21F80" w:rsidRDefault="00A21F80" w:rsidP="007A561A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 w:rsidRPr="00A21F80">
              <w:rPr>
                <w:b/>
                <w:bCs/>
                <w:sz w:val="22"/>
                <w:szCs w:val="22"/>
                <w14:ligatures w14:val="none"/>
              </w:rPr>
              <w:t>Regular    $275</w:t>
            </w:r>
          </w:p>
        </w:tc>
        <w:tc>
          <w:tcPr>
            <w:tcW w:w="51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1F80" w:rsidRPr="00A21F80" w:rsidRDefault="00A21F80" w:rsidP="007A561A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 w:rsidRPr="00A21F80">
              <w:rPr>
                <w:b/>
                <w:bCs/>
                <w:sz w:val="22"/>
                <w:szCs w:val="22"/>
                <w14:ligatures w14:val="none"/>
              </w:rPr>
              <w:t>TO REGISTER</w:t>
            </w:r>
          </w:p>
          <w:p w:rsidR="00A21F80" w:rsidRPr="00A21F80" w:rsidRDefault="00A21F80" w:rsidP="007A561A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 w:rsidRPr="00A21F80">
              <w:rPr>
                <w:b/>
                <w:bCs/>
                <w:sz w:val="22"/>
                <w:szCs w:val="22"/>
                <w14:ligatures w14:val="none"/>
              </w:rPr>
              <w:t>Make check payable to:</w:t>
            </w:r>
          </w:p>
          <w:p w:rsidR="00A21F80" w:rsidRPr="00A21F80" w:rsidRDefault="00A21F80" w:rsidP="007A561A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 w:rsidRPr="00A21F80">
              <w:rPr>
                <w:b/>
                <w:bCs/>
                <w:sz w:val="22"/>
                <w:szCs w:val="22"/>
                <w14:ligatures w14:val="none"/>
              </w:rPr>
              <w:t>Emile Haddad, 9016 Meridian N,  Seattle WA 98103</w:t>
            </w:r>
          </w:p>
          <w:p w:rsidR="00A21F80" w:rsidRPr="00A21F80" w:rsidRDefault="00A21F80" w:rsidP="007A561A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</w:p>
          <w:p w:rsidR="00A21F80" w:rsidRPr="00A21F80" w:rsidRDefault="00A21F80" w:rsidP="007A561A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 w:rsidRPr="00A21F80">
              <w:rPr>
                <w:b/>
                <w:bCs/>
                <w:sz w:val="22"/>
                <w:szCs w:val="22"/>
                <w14:ligatures w14:val="none"/>
              </w:rPr>
              <w:t>FOR MORE INFORMATION:</w:t>
            </w:r>
          </w:p>
          <w:p w:rsidR="00A21F80" w:rsidRPr="00A21F80" w:rsidRDefault="00A21F80" w:rsidP="007A561A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 w:rsidRPr="00A21F80">
              <w:rPr>
                <w:b/>
                <w:bCs/>
                <w:sz w:val="22"/>
                <w:szCs w:val="22"/>
                <w14:ligatures w14:val="none"/>
              </w:rPr>
              <w:t>emile@catalystbcc.com</w:t>
            </w:r>
          </w:p>
          <w:p w:rsidR="00A21F80" w:rsidRPr="00A21F80" w:rsidRDefault="00A21F80" w:rsidP="007A561A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 w:rsidRPr="00A21F80">
              <w:rPr>
                <w:b/>
                <w:bCs/>
                <w:sz w:val="22"/>
                <w:szCs w:val="22"/>
                <w14:ligatures w14:val="none"/>
              </w:rPr>
              <w:t>nshama.sterling@gmail.com</w:t>
            </w:r>
          </w:p>
        </w:tc>
      </w:tr>
    </w:tbl>
    <w:p w:rsidR="00A21F80" w:rsidRDefault="00A21F80" w:rsidP="00A21F80">
      <w:pP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96CB717" wp14:editId="3AB8D701">
                <wp:simplePos x="0" y="0"/>
                <wp:positionH relativeFrom="column">
                  <wp:posOffset>766445</wp:posOffset>
                </wp:positionH>
                <wp:positionV relativeFrom="paragraph">
                  <wp:posOffset>8439150</wp:posOffset>
                </wp:positionV>
                <wp:extent cx="6553200" cy="1416050"/>
                <wp:effectExtent l="4445" t="0" r="0" b="31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5320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0.35pt;margin-top:664.5pt;width:516pt;height:111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A2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B7"/>
    <w:rsid w:val="001D6666"/>
    <w:rsid w:val="0060338D"/>
    <w:rsid w:val="007953AA"/>
    <w:rsid w:val="009F1F3F"/>
    <w:rsid w:val="00A21F80"/>
    <w:rsid w:val="00CA66C0"/>
    <w:rsid w:val="00D9716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B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4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B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4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ama.sterl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ile@catalystbcc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nshama.sterli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le@catalystb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Nishama</dc:creator>
  <cp:lastModifiedBy>Emile Haddad</cp:lastModifiedBy>
  <cp:revision>6</cp:revision>
  <dcterms:created xsi:type="dcterms:W3CDTF">2015-08-18T17:47:00Z</dcterms:created>
  <dcterms:modified xsi:type="dcterms:W3CDTF">2015-10-05T21:34:00Z</dcterms:modified>
</cp:coreProperties>
</file>